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C149E" w14:textId="5582C97F" w:rsidR="00CA576E" w:rsidRDefault="006C116E" w:rsidP="006C116E">
      <w:pPr>
        <w:pStyle w:val="Titre"/>
      </w:pPr>
      <w:r>
        <w:t>Journée Enfants &amp; Familles</w:t>
      </w:r>
    </w:p>
    <w:p w14:paraId="73B4D8E3" w14:textId="37E678CF" w:rsidR="006C116E" w:rsidRPr="006C116E" w:rsidRDefault="006C116E" w:rsidP="006C116E">
      <w:pPr>
        <w:pStyle w:val="Sous-titre"/>
      </w:pPr>
      <w:r>
        <w:t>Exposition d’aéromodélisme par le club Les Aiglons</w:t>
      </w:r>
    </w:p>
    <w:p w14:paraId="3DF4B12E" w14:textId="7D59C9C6" w:rsidR="006C116E" w:rsidRDefault="006C116E" w:rsidP="006C116E">
      <w:r>
        <w:t>Beauvechain, samedi 29 août 2026</w: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89E9C73" wp14:editId="6DBDD88D">
            <wp:simplePos x="0" y="0"/>
            <wp:positionH relativeFrom="column">
              <wp:posOffset>1025</wp:posOffset>
            </wp:positionH>
            <wp:positionV relativeFrom="page">
              <wp:posOffset>1905754</wp:posOffset>
            </wp:positionV>
            <wp:extent cx="3851910" cy="2888615"/>
            <wp:effectExtent l="0" t="0" r="0" b="6985"/>
            <wp:wrapSquare wrapText="bothSides"/>
            <wp:docPr id="168232742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327424" name="Image 168232742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91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E20502" w14:textId="6D6A2224" w:rsidR="006C116E" w:rsidRDefault="00011711" w:rsidP="006C116E">
      <w:r>
        <w:rPr>
          <w:noProof/>
        </w:rPr>
        <w:drawing>
          <wp:anchor distT="0" distB="0" distL="114300" distR="114300" simplePos="0" relativeHeight="251659264" behindDoc="0" locked="0" layoutInCell="1" allowOverlap="1" wp14:anchorId="2C7E55E7" wp14:editId="4AC67DAE">
            <wp:simplePos x="0" y="0"/>
            <wp:positionH relativeFrom="column">
              <wp:posOffset>3178175</wp:posOffset>
            </wp:positionH>
            <wp:positionV relativeFrom="page">
              <wp:posOffset>6024880</wp:posOffset>
            </wp:positionV>
            <wp:extent cx="3014345" cy="2260600"/>
            <wp:effectExtent l="0" t="0" r="0" b="6350"/>
            <wp:wrapTopAndBottom/>
            <wp:docPr id="12125739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7396" name="Image 1212573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345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0F092CA" wp14:editId="6A4DEE93">
            <wp:simplePos x="0" y="0"/>
            <wp:positionH relativeFrom="column">
              <wp:posOffset>50800</wp:posOffset>
            </wp:positionH>
            <wp:positionV relativeFrom="page">
              <wp:posOffset>6020435</wp:posOffset>
            </wp:positionV>
            <wp:extent cx="3028315" cy="2270760"/>
            <wp:effectExtent l="0" t="0" r="635" b="0"/>
            <wp:wrapSquare wrapText="bothSides"/>
            <wp:docPr id="94432138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321388" name="Image 94432138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31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16E">
        <w:t xml:space="preserve">Cette journée </w:t>
      </w:r>
      <w:r w:rsidR="00591421">
        <w:t>e</w:t>
      </w:r>
      <w:r w:rsidR="001163AE">
        <w:t xml:space="preserve">st </w:t>
      </w:r>
      <w:r w:rsidR="008D581B">
        <w:t>organisée</w:t>
      </w:r>
      <w:r w:rsidR="001163AE">
        <w:t xml:space="preserve"> par l’asbl Promosport</w:t>
      </w:r>
      <w:r w:rsidR="007F55F2">
        <w:t xml:space="preserve"> </w:t>
      </w:r>
      <w:r w:rsidR="008504B5">
        <w:t xml:space="preserve">(Mr Denis Detinne) </w:t>
      </w:r>
      <w:r w:rsidR="00B65975">
        <w:t>et</w:t>
      </w:r>
      <w:r w:rsidR="007F55F2">
        <w:t xml:space="preserve"> la commune de Beauvechain. </w:t>
      </w:r>
      <w:r w:rsidR="00CF61F5">
        <w:t>L</w:t>
      </w:r>
      <w:r w:rsidR="00BE0BE0">
        <w:t>a</w:t>
      </w:r>
      <w:r w:rsidR="006C116E">
        <w:t xml:space="preserve"> première édition </w:t>
      </w:r>
      <w:r w:rsidR="00CF61F5">
        <w:t xml:space="preserve">de cette journée </w:t>
      </w:r>
      <w:r w:rsidR="006C116E">
        <w:t>remonte à 2024</w:t>
      </w:r>
      <w:r w:rsidR="00BE0BE0">
        <w:t>. Elle</w:t>
      </w:r>
      <w:r w:rsidR="006C116E">
        <w:t xml:space="preserve"> vise à réunir dans un même lieu tout l’éventail des activités culturelles, sportives et ludiques exercées au sein de la commune de Beauvechain</w:t>
      </w:r>
      <w:r w:rsidR="002E0761">
        <w:t>, pour les enfants,</w:t>
      </w:r>
      <w:r w:rsidR="006C116E">
        <w:t xml:space="preserve"> par les associations qui y sont établies. Cette année, on a profité de l’inauguration du tout nouvel Aqua-center pour y </w:t>
      </w:r>
      <w:r w:rsidR="00D4662C">
        <w:t>regrouper</w:t>
      </w:r>
      <w:r w:rsidR="006C116E">
        <w:t xml:space="preserve"> les activités et expositions. Aux alentours du terrain de football</w:t>
      </w:r>
      <w:r w:rsidR="00C71824">
        <w:t xml:space="preserve"> et à proximité </w:t>
      </w:r>
      <w:r w:rsidR="00E34CA3">
        <w:t>de la salle polyvalente</w:t>
      </w:r>
      <w:r w:rsidR="006C116E">
        <w:t>, c’est une bonne vingtaine d’activités qui ont été présentées au grand public</w:t>
      </w:r>
      <w:r w:rsidR="00763F0C">
        <w:t xml:space="preserve">, principalement en plein air et </w:t>
      </w:r>
      <w:r w:rsidR="004E2209">
        <w:t>sous</w:t>
      </w:r>
      <w:r w:rsidR="00763F0C">
        <w:t xml:space="preserve"> des chapiteaux</w:t>
      </w:r>
      <w:r w:rsidR="006C116E">
        <w:t>. Pour la circonstance, notre club d’aéromodélisme a pu disposer du tout nouvel appartement de fonction situé au premier étage du bâtiment qui abrite la nouvelle piscine.</w:t>
      </w:r>
    </w:p>
    <w:p w14:paraId="25528891" w14:textId="77777777" w:rsidR="00011711" w:rsidRDefault="00011711" w:rsidP="006C116E"/>
    <w:p w14:paraId="4E238D46" w14:textId="48635221" w:rsidR="00FF19BB" w:rsidRDefault="00FF19BB" w:rsidP="006C116E">
      <w:r>
        <w:t xml:space="preserve">Pour encourager la </w:t>
      </w:r>
      <w:r w:rsidR="00310D58">
        <w:t>visite</w:t>
      </w:r>
      <w:r>
        <w:t xml:space="preserve"> de toutes les activités présentées, la commune avait prévu une carte de visite à faire valider par chacun des exposants</w:t>
      </w:r>
      <w:r w:rsidR="00C4572F">
        <w:t xml:space="preserve">. </w:t>
      </w:r>
      <w:r w:rsidR="004C398E">
        <w:t>On</w:t>
      </w:r>
      <w:r w:rsidR="00C4572F">
        <w:t xml:space="preserve"> a </w:t>
      </w:r>
      <w:r w:rsidR="00D04055">
        <w:t>une nouvelle fois</w:t>
      </w:r>
      <w:r w:rsidR="0047614B">
        <w:t xml:space="preserve"> </w:t>
      </w:r>
      <w:r w:rsidR="00C4572F">
        <w:t xml:space="preserve">pu observer </w:t>
      </w:r>
      <w:r w:rsidR="00F44686">
        <w:t>dans les yeux de nombreux enfants que notre hobby était pour eux une découverte fascinante.</w:t>
      </w:r>
    </w:p>
    <w:p w14:paraId="5F00B97F" w14:textId="5EA145BC" w:rsidR="006B3B0A" w:rsidRDefault="009F03C1" w:rsidP="006C116E">
      <w:r>
        <w:t xml:space="preserve">À côté du </w:t>
      </w:r>
      <w:r w:rsidR="00BF58E0">
        <w:t>grand</w:t>
      </w:r>
      <w:r>
        <w:t xml:space="preserve"> living où nous avons pu exposer une </w:t>
      </w:r>
      <w:r w:rsidR="00406038">
        <w:t xml:space="preserve">vaste palette de modèles de divers types </w:t>
      </w:r>
      <w:r w:rsidR="00BF58E0">
        <w:t xml:space="preserve">(avions, hydravion, planeur lancé-main, </w:t>
      </w:r>
      <w:r w:rsidR="003A65E0">
        <w:t>moto</w:t>
      </w:r>
      <w:r w:rsidR="00BF58E0">
        <w:t>planeur</w:t>
      </w:r>
      <w:r w:rsidR="003A65E0">
        <w:t xml:space="preserve"> électriques, maquette</w:t>
      </w:r>
      <w:r w:rsidR="003F352D">
        <w:t xml:space="preserve"> </w:t>
      </w:r>
      <w:r w:rsidR="006A1797">
        <w:t xml:space="preserve">de </w:t>
      </w:r>
      <w:r w:rsidR="003F352D">
        <w:t xml:space="preserve">Warbird, </w:t>
      </w:r>
    </w:p>
    <w:p w14:paraId="5D5DEC6C" w14:textId="77777777" w:rsidR="006B3B0A" w:rsidRDefault="006B3B0A" w:rsidP="006C116E"/>
    <w:p w14:paraId="03B1ED17" w14:textId="1F28638E" w:rsidR="00A10F5C" w:rsidRDefault="003F352D" w:rsidP="006C116E">
      <w:r>
        <w:t>drone</w:t>
      </w:r>
      <w:r w:rsidR="00D52963">
        <w:t xml:space="preserve"> auto</w:t>
      </w:r>
      <w:r w:rsidR="00AD4157">
        <w:t>nome</w:t>
      </w:r>
      <w:r w:rsidR="00E970B3">
        <w:t>, etc.</w:t>
      </w:r>
      <w:r>
        <w:t>), nous disposions aussi de la cha</w:t>
      </w:r>
      <w:r w:rsidR="000D56B0">
        <w:t>m</w:t>
      </w:r>
      <w:r>
        <w:t>bre</w:t>
      </w:r>
      <w:r w:rsidR="000D56B0">
        <w:t xml:space="preserve"> où ont tourné sans interruption les deux simulateurs de vol</w:t>
      </w:r>
      <w:r w:rsidR="00E970B3">
        <w:t xml:space="preserve"> prêtés par l’AAM</w:t>
      </w:r>
      <w:r w:rsidR="000D56B0">
        <w:t>.</w:t>
      </w:r>
      <w:r w:rsidR="00FC24A4">
        <w:rPr>
          <w:noProof/>
        </w:rPr>
        <w:drawing>
          <wp:anchor distT="0" distB="0" distL="114300" distR="114300" simplePos="0" relativeHeight="251661312" behindDoc="0" locked="0" layoutInCell="1" allowOverlap="1" wp14:anchorId="706FA1F0" wp14:editId="2613DBFD">
            <wp:simplePos x="0" y="0"/>
            <wp:positionH relativeFrom="column">
              <wp:posOffset>3151505</wp:posOffset>
            </wp:positionH>
            <wp:positionV relativeFrom="page">
              <wp:posOffset>932180</wp:posOffset>
            </wp:positionV>
            <wp:extent cx="3042920" cy="2280920"/>
            <wp:effectExtent l="0" t="0" r="5080" b="5080"/>
            <wp:wrapSquare wrapText="bothSides"/>
            <wp:docPr id="19084511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451193" name="Image 190845119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A8541" w14:textId="36047205" w:rsidR="000D56B0" w:rsidRDefault="006A2FAD" w:rsidP="006C116E">
      <w:r>
        <w:rPr>
          <w:noProof/>
        </w:rPr>
        <w:drawing>
          <wp:anchor distT="0" distB="0" distL="114300" distR="114300" simplePos="0" relativeHeight="251662336" behindDoc="0" locked="0" layoutInCell="1" allowOverlap="1" wp14:anchorId="66D4627C" wp14:editId="2F3729A6">
            <wp:simplePos x="0" y="0"/>
            <wp:positionH relativeFrom="column">
              <wp:posOffset>14605</wp:posOffset>
            </wp:positionH>
            <wp:positionV relativeFrom="page">
              <wp:posOffset>937034</wp:posOffset>
            </wp:positionV>
            <wp:extent cx="3046096" cy="2284730"/>
            <wp:effectExtent l="0" t="0" r="1905" b="1270"/>
            <wp:wrapSquare wrapText="bothSides"/>
            <wp:docPr id="160065730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657303" name="Image 16006573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2204" cy="2289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6B0">
        <w:t>Si</w:t>
      </w:r>
      <w:r w:rsidR="00497C14">
        <w:t xml:space="preserve">, le matin, le public n’était pas très </w:t>
      </w:r>
      <w:r w:rsidR="00AD4157">
        <w:t>dense</w:t>
      </w:r>
      <w:r w:rsidR="00497C14">
        <w:t>, l’après-midi a connu un net afflu</w:t>
      </w:r>
      <w:r w:rsidR="009E483E">
        <w:t>x</w:t>
      </w:r>
      <w:r w:rsidR="00497C14">
        <w:t xml:space="preserve"> de</w:t>
      </w:r>
      <w:r w:rsidR="009E483E">
        <w:t xml:space="preserve"> visiteurs</w:t>
      </w:r>
      <w:r w:rsidR="00B02A7C">
        <w:t>.</w:t>
      </w:r>
      <w:r w:rsidR="008427F0">
        <w:t xml:space="preserve"> Ce sont clairement les enfants de la tranche 10 à 12 ans qui se montrent les plus intéressés</w:t>
      </w:r>
      <w:r w:rsidR="00F67455">
        <w:t xml:space="preserve"> par nos activités</w:t>
      </w:r>
      <w:r w:rsidR="008427F0">
        <w:t xml:space="preserve">. </w:t>
      </w:r>
      <w:r w:rsidR="00BE2BAC">
        <w:t>Mais les parents ne sont pas en reste et perçoivent les possibles vertus pédagogiques de l’aéromodélisme</w:t>
      </w:r>
      <w:r w:rsidR="00081EEC">
        <w:t xml:space="preserve">. </w:t>
      </w:r>
      <w:r w:rsidR="008427F0">
        <w:t>Nos présentateurs ont été soumis à un flux incessant de questions</w:t>
      </w:r>
      <w:r w:rsidR="00A43E15">
        <w:t xml:space="preserve">, augurant d’un possible </w:t>
      </w:r>
      <w:r w:rsidR="00081EEC">
        <w:t>recrutement</w:t>
      </w:r>
      <w:r w:rsidR="00A43E15">
        <w:t xml:space="preserve"> de « </w:t>
      </w:r>
      <w:r w:rsidR="00081EEC">
        <w:t>jeunes pousses</w:t>
      </w:r>
      <w:r w:rsidR="00A43E15">
        <w:t> »</w:t>
      </w:r>
      <w:r w:rsidR="00537AEB">
        <w:t>.</w:t>
      </w:r>
    </w:p>
    <w:p w14:paraId="7802BE90" w14:textId="67E0D52D" w:rsidR="00681C02" w:rsidRDefault="004A41E6" w:rsidP="006C116E">
      <w:r>
        <w:rPr>
          <w:noProof/>
        </w:rPr>
        <w:drawing>
          <wp:anchor distT="0" distB="0" distL="114300" distR="114300" simplePos="0" relativeHeight="251663360" behindDoc="0" locked="0" layoutInCell="1" allowOverlap="1" wp14:anchorId="2A7DC3B4" wp14:editId="0244623D">
            <wp:simplePos x="0" y="0"/>
            <wp:positionH relativeFrom="margin">
              <wp:align>left</wp:align>
            </wp:positionH>
            <wp:positionV relativeFrom="paragraph">
              <wp:posOffset>-3175</wp:posOffset>
            </wp:positionV>
            <wp:extent cx="4145915" cy="3109595"/>
            <wp:effectExtent l="0" t="0" r="6985" b="0"/>
            <wp:wrapSquare wrapText="bothSides"/>
            <wp:docPr id="32494544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945445" name="Image 32494544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915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2A1">
        <w:t>Nous avions prévu</w:t>
      </w:r>
      <w:r w:rsidR="00D0122D">
        <w:t xml:space="preserve">, en parallèle </w:t>
      </w:r>
      <w:r w:rsidR="008D581B">
        <w:t>avec</w:t>
      </w:r>
      <w:r w:rsidR="00D0122D">
        <w:t xml:space="preserve"> l’exposition statique,</w:t>
      </w:r>
      <w:r w:rsidR="003C02A1">
        <w:t xml:space="preserve"> une présence de quelques membres au terrain situé à quelques kilomètres du centre sportif</w:t>
      </w:r>
      <w:r w:rsidR="000115E6">
        <w:t xml:space="preserve">, afin d’y accueillir les </w:t>
      </w:r>
      <w:r w:rsidR="00275E62">
        <w:t>intéressés</w:t>
      </w:r>
      <w:r w:rsidR="000115E6">
        <w:t xml:space="preserve"> </w:t>
      </w:r>
      <w:r w:rsidR="00D0122D">
        <w:t>par</w:t>
      </w:r>
      <w:r w:rsidR="000115E6">
        <w:t xml:space="preserve"> des </w:t>
      </w:r>
      <w:r w:rsidR="00DE51B1">
        <w:t xml:space="preserve">vols de </w:t>
      </w:r>
      <w:r w:rsidR="000115E6">
        <w:t xml:space="preserve">démonstration </w:t>
      </w:r>
      <w:r w:rsidR="00370C63">
        <w:t>et des vols d’</w:t>
      </w:r>
      <w:r w:rsidR="00EF3D21">
        <w:t>initiation en double commande</w:t>
      </w:r>
      <w:r w:rsidR="00275E62">
        <w:t xml:space="preserve">. </w:t>
      </w:r>
      <w:r w:rsidR="007015C1">
        <w:t>Malheureusement</w:t>
      </w:r>
      <w:r w:rsidR="00275E62">
        <w:t xml:space="preserve">, les conditions météo ont été </w:t>
      </w:r>
      <w:r w:rsidR="0027065F">
        <w:t xml:space="preserve">incompatibles avec cette partie du projet. </w:t>
      </w:r>
    </w:p>
    <w:p w14:paraId="1721B93A" w14:textId="77777777" w:rsidR="00681C02" w:rsidRDefault="00681C02" w:rsidP="006C116E"/>
    <w:p w14:paraId="424C7289" w14:textId="32D5FCD1" w:rsidR="00EF3D21" w:rsidRDefault="0027065F" w:rsidP="006C116E">
      <w:r>
        <w:t xml:space="preserve">Rendez-vous </w:t>
      </w:r>
      <w:r w:rsidR="00F67455">
        <w:t>a</w:t>
      </w:r>
      <w:r w:rsidR="007015C1">
        <w:t xml:space="preserve"> été</w:t>
      </w:r>
      <w:r>
        <w:t xml:space="preserve"> pris pour se rencontrer </w:t>
      </w:r>
      <w:r w:rsidR="00EE38E4">
        <w:t xml:space="preserve">au terrain </w:t>
      </w:r>
      <w:r>
        <w:t>lorsque le temps sera plus favorable</w:t>
      </w:r>
      <w:r w:rsidR="00EE38E4">
        <w:t>, et certainement à l’occasion du concours de motoplaneurs électriques F5J qui aura lieu chez nous le 20 septembre prochain.</w:t>
      </w:r>
    </w:p>
    <w:p w14:paraId="6BE39B29" w14:textId="27042839" w:rsidR="00A10F5C" w:rsidRDefault="00A10F5C" w:rsidP="006C116E">
      <w:r>
        <w:t>Pour l’équipe Aiglons</w:t>
      </w:r>
      <w:r w:rsidR="006B3C99">
        <w:t> </w:t>
      </w:r>
      <w:r w:rsidR="00DC1B88">
        <w:t xml:space="preserve">sur place </w:t>
      </w:r>
      <w:r w:rsidR="006B3C99">
        <w:t>:</w:t>
      </w:r>
      <w:r w:rsidR="00A83775">
        <w:t xml:space="preserve"> </w:t>
      </w:r>
      <w:r w:rsidR="001C1A44">
        <w:t>Alex</w:t>
      </w:r>
      <w:r w:rsidR="00A83775">
        <w:t xml:space="preserve">, Jean-Luc, </w:t>
      </w:r>
      <w:r w:rsidR="006B3C99">
        <w:t xml:space="preserve">Léo, </w:t>
      </w:r>
      <w:r w:rsidR="001C1A44">
        <w:t>Marc</w:t>
      </w:r>
      <w:r w:rsidR="00A83775">
        <w:t>, Olivier</w:t>
      </w:r>
      <w:r w:rsidR="005B4188">
        <w:t>,</w:t>
      </w:r>
      <w:r w:rsidR="001C1A44" w:rsidRPr="001C1A44">
        <w:t xml:space="preserve"> </w:t>
      </w:r>
      <w:r w:rsidR="005B4188">
        <w:t>Renaud, Robin et Paulette</w:t>
      </w:r>
    </w:p>
    <w:p w14:paraId="51CC4006" w14:textId="2CD36BC5" w:rsidR="000061EC" w:rsidRDefault="006B3C99" w:rsidP="006C116E">
      <w:r>
        <w:t>Robert Herzog</w:t>
      </w:r>
      <w:r w:rsidR="00DC1B88">
        <w:t>, président</w:t>
      </w:r>
    </w:p>
    <w:p w14:paraId="5FF4EC3E" w14:textId="6BD95876" w:rsidR="006C116E" w:rsidRPr="006C116E" w:rsidRDefault="006C116E" w:rsidP="006C116E"/>
    <w:sectPr w:rsidR="006C116E" w:rsidRPr="006C1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6E"/>
    <w:rsid w:val="000061EC"/>
    <w:rsid w:val="000115E6"/>
    <w:rsid w:val="00011711"/>
    <w:rsid w:val="00081EEC"/>
    <w:rsid w:val="000D56B0"/>
    <w:rsid w:val="001163AE"/>
    <w:rsid w:val="001C1A44"/>
    <w:rsid w:val="001C5E2A"/>
    <w:rsid w:val="001D5711"/>
    <w:rsid w:val="0027065F"/>
    <w:rsid w:val="00275E62"/>
    <w:rsid w:val="002E0761"/>
    <w:rsid w:val="002E62B1"/>
    <w:rsid w:val="00310D58"/>
    <w:rsid w:val="00326A65"/>
    <w:rsid w:val="00370C63"/>
    <w:rsid w:val="003A65E0"/>
    <w:rsid w:val="003C02A1"/>
    <w:rsid w:val="003F352D"/>
    <w:rsid w:val="00406038"/>
    <w:rsid w:val="00452BDE"/>
    <w:rsid w:val="0047614B"/>
    <w:rsid w:val="00497C14"/>
    <w:rsid w:val="004A41E6"/>
    <w:rsid w:val="004C398E"/>
    <w:rsid w:val="004E2209"/>
    <w:rsid w:val="00537AEB"/>
    <w:rsid w:val="00591421"/>
    <w:rsid w:val="005B4188"/>
    <w:rsid w:val="00681C02"/>
    <w:rsid w:val="006A07D7"/>
    <w:rsid w:val="006A1797"/>
    <w:rsid w:val="006A2FAD"/>
    <w:rsid w:val="006B3B0A"/>
    <w:rsid w:val="006B3C99"/>
    <w:rsid w:val="006C116E"/>
    <w:rsid w:val="007015C1"/>
    <w:rsid w:val="00763F0C"/>
    <w:rsid w:val="007F55F2"/>
    <w:rsid w:val="008427F0"/>
    <w:rsid w:val="008504B5"/>
    <w:rsid w:val="00862859"/>
    <w:rsid w:val="008B2C68"/>
    <w:rsid w:val="008D1DB9"/>
    <w:rsid w:val="008D581B"/>
    <w:rsid w:val="009B2D53"/>
    <w:rsid w:val="009D77D4"/>
    <w:rsid w:val="009E483E"/>
    <w:rsid w:val="009F03C1"/>
    <w:rsid w:val="00A10F5C"/>
    <w:rsid w:val="00A43E15"/>
    <w:rsid w:val="00A83775"/>
    <w:rsid w:val="00AD4157"/>
    <w:rsid w:val="00B02A7C"/>
    <w:rsid w:val="00B62391"/>
    <w:rsid w:val="00B65975"/>
    <w:rsid w:val="00BE0BE0"/>
    <w:rsid w:val="00BE2BAC"/>
    <w:rsid w:val="00BF58E0"/>
    <w:rsid w:val="00C4572F"/>
    <w:rsid w:val="00C461A1"/>
    <w:rsid w:val="00C650FA"/>
    <w:rsid w:val="00C71824"/>
    <w:rsid w:val="00CA576E"/>
    <w:rsid w:val="00CF61F5"/>
    <w:rsid w:val="00D0122D"/>
    <w:rsid w:val="00D04055"/>
    <w:rsid w:val="00D256D3"/>
    <w:rsid w:val="00D4662C"/>
    <w:rsid w:val="00D52963"/>
    <w:rsid w:val="00DC1B88"/>
    <w:rsid w:val="00DE51B1"/>
    <w:rsid w:val="00E34CA3"/>
    <w:rsid w:val="00E81B36"/>
    <w:rsid w:val="00E970B3"/>
    <w:rsid w:val="00EB6680"/>
    <w:rsid w:val="00EE38E4"/>
    <w:rsid w:val="00EF3D21"/>
    <w:rsid w:val="00F44686"/>
    <w:rsid w:val="00F67455"/>
    <w:rsid w:val="00F707EE"/>
    <w:rsid w:val="00FC24A4"/>
    <w:rsid w:val="00FE5C9C"/>
    <w:rsid w:val="00FF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5758"/>
  <w15:chartTrackingRefBased/>
  <w15:docId w15:val="{CDD25FC0-45D2-4C94-A3A2-5F150AF35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C1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C1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C1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C1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C1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C1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C1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C1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C1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C1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C1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C1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C116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C116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C116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C116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C116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C116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C1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C1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C1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C1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C1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C116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C116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C116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C1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C116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C11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424</Words>
  <Characters>2269</Characters>
  <Application>Microsoft Office Word</Application>
  <DocSecurity>0</DocSecurity>
  <Lines>36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Herzog</dc:creator>
  <cp:keywords/>
  <dc:description/>
  <cp:lastModifiedBy>Robert Herzog</cp:lastModifiedBy>
  <cp:revision>76</cp:revision>
  <cp:lastPrinted>2026-08-30T13:38:00Z</cp:lastPrinted>
  <dcterms:created xsi:type="dcterms:W3CDTF">2026-08-30T10:33:00Z</dcterms:created>
  <dcterms:modified xsi:type="dcterms:W3CDTF">2026-08-30T13:40:00Z</dcterms:modified>
</cp:coreProperties>
</file>